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87F3015" w:rsidR="009A1AA0" w:rsidRPr="00FA14C1" w:rsidRDefault="00176045" w:rsidP="00B8744C">
            <w:pPr>
              <w:rPr>
                <w:sz w:val="24"/>
              </w:rPr>
            </w:pPr>
            <w:r>
              <w:rPr>
                <w:sz w:val="24"/>
              </w:rPr>
              <w:t>Visma Fly</w:t>
            </w:r>
            <w:r w:rsidR="003D23D0">
              <w:rPr>
                <w:sz w:val="24"/>
              </w:rPr>
              <w:t>ktning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8274EBA" w:rsidR="009A1AA0" w:rsidRPr="00FA14C1" w:rsidRDefault="00C76D28" w:rsidP="00B8744C">
            <w:pPr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C02B025" w:rsidR="009A1AA0" w:rsidRPr="00FA14C1" w:rsidRDefault="00C76D28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D27F917" w:rsidR="00F95F97" w:rsidRPr="00FA14C1" w:rsidRDefault="00FD35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Flyktningtenesta</w:t>
            </w:r>
            <w:proofErr w:type="spellEnd"/>
            <w:r>
              <w:rPr>
                <w:sz w:val="24"/>
              </w:rPr>
              <w:br/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0B17A5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31DEE7A" w:rsidR="00E01E08" w:rsidRPr="0079624D" w:rsidRDefault="00FD3568" w:rsidP="5F249D31">
            <w:pPr>
              <w:rPr>
                <w:sz w:val="24"/>
                <w:szCs w:val="24"/>
                <w:lang w:val="nn-NO"/>
              </w:rPr>
            </w:pPr>
            <w:r w:rsidRPr="00A76A7E">
              <w:rPr>
                <w:sz w:val="24"/>
                <w:lang w:val="nn-NO"/>
              </w:rPr>
              <w:t xml:space="preserve">Sakshandsaming, vedtak, </w:t>
            </w:r>
            <w:r w:rsidR="00A76A7E" w:rsidRPr="00A76A7E">
              <w:rPr>
                <w:sz w:val="24"/>
                <w:lang w:val="nn-NO"/>
              </w:rPr>
              <w:t>korrespondanse og</w:t>
            </w:r>
            <w:r w:rsidR="00393432" w:rsidRPr="00A76A7E">
              <w:rPr>
                <w:sz w:val="24"/>
                <w:lang w:val="nn-NO"/>
              </w:rPr>
              <w:t xml:space="preserve"> </w:t>
            </w:r>
            <w:r w:rsidRPr="00A76A7E">
              <w:rPr>
                <w:sz w:val="24"/>
                <w:lang w:val="nn-NO"/>
              </w:rPr>
              <w:t>journal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65508E0" w:rsidR="009A1AA0" w:rsidRPr="00FA14C1" w:rsidRDefault="00F17D76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043C7B75" w:rsidR="009A1AA0" w:rsidRPr="00FA14C1" w:rsidRDefault="00D1774C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248C5D58" w:rsidR="00F95F97" w:rsidRDefault="00F17D76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Sakshandsamar</w:t>
            </w:r>
            <w:proofErr w:type="spellEnd"/>
            <w:r>
              <w:rPr>
                <w:sz w:val="24"/>
              </w:rPr>
              <w:t xml:space="preserve"> NAV og flyktningkonsulent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5BA6A3B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1A94D01" w:rsidR="009A1AA0" w:rsidRPr="00FA14C1" w:rsidRDefault="000B17A5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7327A858" w:rsidR="009A1AA0" w:rsidRPr="00FA14C1" w:rsidRDefault="00D1774C" w:rsidP="009A165F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0182C808" w:rsidR="009A1AA0" w:rsidRPr="00A10D6F" w:rsidRDefault="00D1774C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forskrift, § 7-30 (2)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7DB2220" w:rsidR="009A1AA0" w:rsidRPr="00FA14C1" w:rsidRDefault="00A76A7E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B17A5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6F67F87C" w:rsidR="009A1AA0" w:rsidRPr="00FA14C1" w:rsidRDefault="00D1774C" w:rsidP="009A165F">
            <w:pPr>
              <w:rPr>
                <w:sz w:val="24"/>
              </w:rPr>
            </w:pPr>
            <w:r>
              <w:rPr>
                <w:sz w:val="24"/>
              </w:rPr>
              <w:t>IKA</w:t>
            </w:r>
            <w:r w:rsidR="00A76A7E">
              <w:rPr>
                <w:sz w:val="24"/>
              </w:rPr>
              <w:t xml:space="preserve">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213FD41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0D14C740" w:rsidR="00763102" w:rsidRPr="00A76A7E" w:rsidRDefault="00A76A7E" w:rsidP="009A165F">
            <w:pPr>
              <w:rPr>
                <w:rStyle w:val="Sterk"/>
                <w:b w:val="0"/>
                <w:bCs w:val="0"/>
              </w:rPr>
            </w:pPr>
            <w:r w:rsidRPr="00A76A7E">
              <w:rPr>
                <w:rStyle w:val="Sterk"/>
                <w:b w:val="0"/>
                <w:bCs w:val="0"/>
              </w:rPr>
              <w:t>Systemet er tapt.</w:t>
            </w: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6BA051CE" w:rsidR="00867DC0" w:rsidRPr="000E4319" w:rsidRDefault="00A76A7E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E04D66A" w:rsidR="00867DC0" w:rsidRPr="000E4319" w:rsidRDefault="00A76A7E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5DE95D01" w:rsidR="00867DC0" w:rsidRPr="000E4319" w:rsidRDefault="00A76A7E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B17A5"/>
    <w:rsid w:val="000E4319"/>
    <w:rsid w:val="00176045"/>
    <w:rsid w:val="002A22EB"/>
    <w:rsid w:val="002A513C"/>
    <w:rsid w:val="002B4F91"/>
    <w:rsid w:val="002C6D67"/>
    <w:rsid w:val="002D3EAB"/>
    <w:rsid w:val="00373FB6"/>
    <w:rsid w:val="00393432"/>
    <w:rsid w:val="003D23D0"/>
    <w:rsid w:val="003F7B46"/>
    <w:rsid w:val="0045361F"/>
    <w:rsid w:val="00483E0C"/>
    <w:rsid w:val="00510DED"/>
    <w:rsid w:val="00565F05"/>
    <w:rsid w:val="00653B0D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76A7E"/>
    <w:rsid w:val="00AA5D65"/>
    <w:rsid w:val="00B8744C"/>
    <w:rsid w:val="00B929AD"/>
    <w:rsid w:val="00BA0B71"/>
    <w:rsid w:val="00C43819"/>
    <w:rsid w:val="00C76D28"/>
    <w:rsid w:val="00C85CD8"/>
    <w:rsid w:val="00CC10B3"/>
    <w:rsid w:val="00D06781"/>
    <w:rsid w:val="00D1774C"/>
    <w:rsid w:val="00D7552B"/>
    <w:rsid w:val="00DB0243"/>
    <w:rsid w:val="00DE0D6A"/>
    <w:rsid w:val="00E01E08"/>
    <w:rsid w:val="00E12570"/>
    <w:rsid w:val="00F15B92"/>
    <w:rsid w:val="00F17D76"/>
    <w:rsid w:val="00F95F97"/>
    <w:rsid w:val="00FA14C1"/>
    <w:rsid w:val="00FD3568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cp:lastPrinted>2022-11-03T10:32:00Z</cp:lastPrinted>
  <dcterms:created xsi:type="dcterms:W3CDTF">2022-11-03T10:32:00Z</dcterms:created>
  <dcterms:modified xsi:type="dcterms:W3CDTF">2024-01-17T13:53:00Z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